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F0" w:rsidRPr="00FD53D5" w:rsidRDefault="000D26F0" w:rsidP="000D26F0">
      <w:pPr>
        <w:tabs>
          <w:tab w:val="left" w:pos="825"/>
          <w:tab w:val="left" w:pos="2700"/>
        </w:tabs>
        <w:rPr>
          <w:rFonts w:eastAsiaTheme="minorHAnsi"/>
          <w:b/>
          <w:bCs/>
          <w:lang w:eastAsia="en-US"/>
        </w:rPr>
      </w:pPr>
      <w:bookmarkStart w:id="0" w:name="_GoBack"/>
      <w:bookmarkEnd w:id="0"/>
      <w:r w:rsidRPr="00FD53D5">
        <w:rPr>
          <w:rFonts w:eastAsiaTheme="minorHAnsi"/>
          <w:b/>
          <w:bCs/>
          <w:lang w:eastAsia="en-US"/>
        </w:rPr>
        <w:t>Расписание уроков  с 12.05 по 15.05.2020 год            9 «А» класс</w:t>
      </w: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4"/>
        <w:gridCol w:w="2550"/>
        <w:gridCol w:w="6381"/>
      </w:tblGrid>
      <w:tr w:rsidR="000D26F0" w:rsidRPr="00FD53D5" w:rsidTr="00582DAB">
        <w:trPr>
          <w:trHeight w:val="80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26F0" w:rsidRPr="00FD53D5" w:rsidRDefault="000D26F0" w:rsidP="000D26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ind w:right="113"/>
              <w:rPr>
                <w:color w:val="000000"/>
              </w:rPr>
            </w:pPr>
            <w:r w:rsidRPr="00FD53D5">
              <w:rPr>
                <w:b/>
                <w:i/>
                <w:color w:val="000000"/>
              </w:rPr>
              <w:t xml:space="preserve">Уроки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rPr>
                <w:b/>
                <w:color w:val="000000"/>
              </w:rPr>
            </w:pPr>
            <w:r w:rsidRPr="00FD53D5">
              <w:rPr>
                <w:b/>
                <w:color w:val="000000"/>
              </w:rPr>
              <w:t xml:space="preserve">Тема урока </w:t>
            </w:r>
          </w:p>
          <w:p w:rsidR="000D26F0" w:rsidRPr="00FD53D5" w:rsidRDefault="000D26F0" w:rsidP="000D26F0">
            <w:pPr>
              <w:rPr>
                <w:b/>
                <w:color w:val="000000"/>
              </w:rPr>
            </w:pPr>
            <w:r w:rsidRPr="00FD53D5">
              <w:rPr>
                <w:b/>
                <w:color w:val="000000"/>
              </w:rPr>
              <w:t>Образовательный ресурс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rPr>
                <w:color w:val="000000"/>
              </w:rPr>
            </w:pPr>
            <w:r w:rsidRPr="00FD53D5">
              <w:rPr>
                <w:b/>
                <w:color w:val="000000"/>
              </w:rPr>
              <w:t>Задание</w:t>
            </w:r>
          </w:p>
        </w:tc>
      </w:tr>
      <w:tr w:rsidR="000D26F0" w:rsidRPr="00FD53D5" w:rsidTr="00582DAB">
        <w:tc>
          <w:tcPr>
            <w:tcW w:w="2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26F0" w:rsidRPr="00FD53D5" w:rsidRDefault="000D26F0" w:rsidP="000D26F0">
            <w:pPr>
              <w:ind w:left="113" w:right="113"/>
              <w:jc w:val="center"/>
              <w:rPr>
                <w:b/>
              </w:rPr>
            </w:pPr>
            <w:r w:rsidRPr="00FD53D5">
              <w:rPr>
                <w:b/>
              </w:rPr>
              <w:t>вторник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 xml:space="preserve">1. русский язык 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4D583B" w:rsidP="000D26F0">
            <w:pPr>
              <w:rPr>
                <w:rFonts w:eastAsiaTheme="minorHAnsi"/>
                <w:b/>
                <w:lang w:eastAsia="en-US"/>
              </w:rPr>
            </w:pPr>
            <w:r w:rsidRPr="00FD53D5">
              <w:rPr>
                <w:rFonts w:eastAsiaTheme="minorHAnsi"/>
                <w:b/>
                <w:lang w:eastAsia="en-US"/>
              </w:rPr>
              <w:t xml:space="preserve">Подготовка к ОГЭ </w:t>
            </w:r>
          </w:p>
          <w:p w:rsidR="004D583B" w:rsidRPr="00FD53D5" w:rsidRDefault="004D583B" w:rsidP="000D26F0">
            <w:pPr>
              <w:rPr>
                <w:rFonts w:eastAsiaTheme="minorHAnsi"/>
                <w:b/>
                <w:lang w:eastAsia="en-US"/>
              </w:rPr>
            </w:pPr>
            <w:r w:rsidRPr="00FD53D5">
              <w:rPr>
                <w:rFonts w:eastAsiaTheme="minorHAnsi"/>
                <w:b/>
                <w:lang w:eastAsia="en-US"/>
              </w:rPr>
              <w:t xml:space="preserve">Задание № 3 </w:t>
            </w:r>
          </w:p>
          <w:p w:rsidR="004D583B" w:rsidRPr="00FD53D5" w:rsidRDefault="004D583B" w:rsidP="000D26F0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4D583B" w:rsidP="000D26F0">
            <w:pPr>
              <w:rPr>
                <w:rFonts w:eastAsiaTheme="minorHAnsi"/>
                <w:lang w:eastAsia="en-US"/>
              </w:rPr>
            </w:pPr>
            <w:r w:rsidRPr="00FD53D5">
              <w:rPr>
                <w:rFonts w:eastAsiaTheme="minorHAnsi"/>
                <w:lang w:eastAsia="en-US"/>
              </w:rPr>
              <w:t>Знаки препинания в сложном предложении</w:t>
            </w:r>
          </w:p>
          <w:p w:rsidR="004D583B" w:rsidRPr="00FD53D5" w:rsidRDefault="004D583B" w:rsidP="004D583B">
            <w:pPr>
              <w:tabs>
                <w:tab w:val="left" w:pos="3780"/>
              </w:tabs>
              <w:rPr>
                <w:rFonts w:eastAsiaTheme="minorHAnsi"/>
                <w:lang w:eastAsia="en-US"/>
              </w:rPr>
            </w:pPr>
            <w:r w:rsidRPr="00FD53D5">
              <w:rPr>
                <w:rFonts w:eastAsiaTheme="minorHAnsi"/>
                <w:lang w:eastAsia="en-US"/>
              </w:rPr>
              <w:t xml:space="preserve">Просмотр видеоролика по теме </w:t>
            </w:r>
            <w:r w:rsidRPr="00FD53D5">
              <w:t xml:space="preserve">    </w:t>
            </w:r>
            <w:hyperlink r:id="rId6" w:history="1">
              <w:r w:rsidRPr="00FD53D5">
                <w:rPr>
                  <w:rStyle w:val="a3"/>
                </w:rPr>
                <w:t>https://youtu.be/PzUD62zwgVk</w:t>
              </w:r>
            </w:hyperlink>
            <w:r w:rsidRPr="00FD53D5">
              <w:t xml:space="preserve">     </w:t>
            </w:r>
          </w:p>
        </w:tc>
      </w:tr>
      <w:tr w:rsidR="000D26F0" w:rsidRPr="00FD53D5" w:rsidTr="00582DAB">
        <w:trPr>
          <w:trHeight w:val="29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 xml:space="preserve">2. русский язык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4D583B" w:rsidP="000D26F0">
            <w:pPr>
              <w:rPr>
                <w:color w:val="000000"/>
              </w:rPr>
            </w:pPr>
            <w:r w:rsidRPr="00FD53D5">
              <w:rPr>
                <w:color w:val="000000"/>
              </w:rPr>
              <w:t>ОГЭ  задание № 3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4D583B" w:rsidP="000D26F0">
            <w:pPr>
              <w:rPr>
                <w:color w:val="000000"/>
              </w:rPr>
            </w:pPr>
            <w:r w:rsidRPr="00FD53D5">
              <w:rPr>
                <w:color w:val="000000"/>
              </w:rPr>
              <w:t>Практикум  по выполнению задания</w:t>
            </w:r>
          </w:p>
          <w:p w:rsidR="004D583B" w:rsidRPr="00FD53D5" w:rsidRDefault="004D583B" w:rsidP="004D583B">
            <w:pPr>
              <w:tabs>
                <w:tab w:val="left" w:pos="3780"/>
              </w:tabs>
            </w:pPr>
            <w:r w:rsidRPr="00FD53D5">
              <w:rPr>
                <w:color w:val="000000"/>
              </w:rPr>
              <w:t xml:space="preserve">Работа по видеоролику  </w:t>
            </w:r>
            <w:hyperlink r:id="rId7" w:history="1">
              <w:r w:rsidRPr="00FD53D5">
                <w:rPr>
                  <w:rStyle w:val="a3"/>
                </w:rPr>
                <w:t>https://youtu.be/fzXEgZphnW0</w:t>
              </w:r>
            </w:hyperlink>
            <w:r w:rsidRPr="00FD53D5">
              <w:t xml:space="preserve"> </w:t>
            </w:r>
          </w:p>
        </w:tc>
      </w:tr>
      <w:tr w:rsidR="004D583B" w:rsidRPr="00FD53D5" w:rsidTr="00103593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83B" w:rsidRPr="00FD53D5" w:rsidRDefault="004D583B" w:rsidP="000D26F0">
            <w:pPr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B" w:rsidRPr="00FD53D5" w:rsidRDefault="004D583B" w:rsidP="000D26F0">
            <w:r w:rsidRPr="00FD53D5">
              <w:t xml:space="preserve">3. русский язык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B" w:rsidRPr="00FD53D5" w:rsidRDefault="004D583B" w:rsidP="000D26F0">
            <w:r w:rsidRPr="00FD53D5">
              <w:t>ОГЭ задание № 3</w:t>
            </w:r>
          </w:p>
        </w:tc>
        <w:tc>
          <w:tcPr>
            <w:tcW w:w="2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83B" w:rsidRPr="00FD53D5" w:rsidRDefault="004D583B" w:rsidP="000D26F0">
            <w:pPr>
              <w:rPr>
                <w:b/>
              </w:rPr>
            </w:pPr>
            <w:r w:rsidRPr="00FD53D5">
              <w:rPr>
                <w:b/>
              </w:rPr>
              <w:t>Проверочная работа по вариантам 11.00 - 12.00</w:t>
            </w:r>
          </w:p>
          <w:p w:rsidR="004D583B" w:rsidRPr="00FD53D5" w:rsidRDefault="004D583B" w:rsidP="000D26F0">
            <w:pPr>
              <w:rPr>
                <w:b/>
              </w:rPr>
            </w:pPr>
            <w:r w:rsidRPr="00FD53D5">
              <w:rPr>
                <w:b/>
              </w:rPr>
              <w:t>(работа будет выслана в 11.00 в группу ВК)</w:t>
            </w:r>
          </w:p>
          <w:p w:rsidR="004D583B" w:rsidRPr="00FD53D5" w:rsidRDefault="004D583B" w:rsidP="000D26F0">
            <w:pPr>
              <w:rPr>
                <w:rFonts w:eastAsiaTheme="minorHAnsi"/>
                <w:lang w:eastAsia="en-US"/>
              </w:rPr>
            </w:pPr>
            <w:r w:rsidRPr="00FD53D5">
              <w:rPr>
                <w:b/>
              </w:rPr>
              <w:t>Прислать ответы с подробным решением как в ПРАКТИКУМЕ в течение часа</w:t>
            </w:r>
          </w:p>
        </w:tc>
      </w:tr>
      <w:tr w:rsidR="004D583B" w:rsidRPr="00FD53D5" w:rsidTr="00103593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83B" w:rsidRPr="00FD53D5" w:rsidRDefault="004D583B" w:rsidP="000D26F0">
            <w:pPr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B" w:rsidRPr="00FD53D5" w:rsidRDefault="004D583B" w:rsidP="000D26F0">
            <w:r w:rsidRPr="00FD53D5">
              <w:t xml:space="preserve">4. русский язык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B" w:rsidRPr="00FD53D5" w:rsidRDefault="004D583B" w:rsidP="000D26F0">
            <w:r w:rsidRPr="00FD53D5">
              <w:t>ОГЭ задание № 3</w:t>
            </w:r>
          </w:p>
        </w:tc>
        <w:tc>
          <w:tcPr>
            <w:tcW w:w="2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3B" w:rsidRPr="00FD53D5" w:rsidRDefault="004D583B" w:rsidP="000D26F0">
            <w:pPr>
              <w:rPr>
                <w:b/>
              </w:rPr>
            </w:pPr>
          </w:p>
        </w:tc>
      </w:tr>
      <w:tr w:rsidR="000D26F0" w:rsidRPr="00FD53D5" w:rsidTr="00582DAB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rPr>
                <w:color w:val="FF0000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rPr>
                <w:color w:val="FF0000"/>
              </w:rPr>
            </w:pP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</w:tr>
      <w:tr w:rsidR="000D26F0" w:rsidRPr="00FD53D5" w:rsidTr="00582DAB">
        <w:tc>
          <w:tcPr>
            <w:tcW w:w="2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26F0" w:rsidRPr="00FD53D5" w:rsidRDefault="000D26F0" w:rsidP="000D26F0">
            <w:pPr>
              <w:ind w:left="113" w:right="113"/>
              <w:jc w:val="center"/>
              <w:rPr>
                <w:b/>
              </w:rPr>
            </w:pPr>
            <w:r w:rsidRPr="00FD53D5">
              <w:rPr>
                <w:b/>
              </w:rPr>
              <w:t>среда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>1.математика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rPr>
                <w:color w:val="000000"/>
              </w:rPr>
            </w:pPr>
            <w:r w:rsidRPr="00FD53D5">
              <w:rPr>
                <w:rFonts w:eastAsiaTheme="minorHAnsi"/>
                <w:lang w:eastAsia="en-US"/>
              </w:rPr>
              <w:t>Подготовка к ОГЭ</w:t>
            </w:r>
          </w:p>
        </w:tc>
        <w:tc>
          <w:tcPr>
            <w:tcW w:w="2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FD53D5">
              <w:rPr>
                <w:rFonts w:eastAsiaTheme="minorHAnsi"/>
                <w:lang w:eastAsia="en-US"/>
              </w:rPr>
              <w:t xml:space="preserve">Выполнить по синим книгам варианты </w:t>
            </w:r>
            <w:r w:rsidRPr="00FD53D5">
              <w:rPr>
                <w:rFonts w:eastAsiaTheme="minorHAnsi"/>
                <w:b/>
                <w:lang w:eastAsia="en-US"/>
              </w:rPr>
              <w:t>21, 22, 23</w:t>
            </w:r>
          </w:p>
          <w:p w:rsidR="000D26F0" w:rsidRPr="00FD53D5" w:rsidRDefault="000D26F0" w:rsidP="000D26F0"/>
        </w:tc>
      </w:tr>
      <w:tr w:rsidR="000D26F0" w:rsidRPr="00FD53D5" w:rsidTr="00582DAB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26F0" w:rsidRPr="00FD53D5" w:rsidRDefault="000D26F0" w:rsidP="000D26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>2.математика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rPr>
                <w:rFonts w:eastAsiaTheme="minorHAnsi"/>
                <w:lang w:eastAsia="en-US"/>
              </w:rPr>
              <w:t>Подготовка к ОГЭ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3C6CF5" w:rsidP="000D26F0">
            <w:pPr>
              <w:rPr>
                <w:rFonts w:eastAsiaTheme="minorHAnsi"/>
                <w:lang w:eastAsia="en-US"/>
              </w:rPr>
            </w:pPr>
            <w:r w:rsidRPr="00FD53D5">
              <w:rPr>
                <w:rFonts w:eastAsiaTheme="minorHAnsi"/>
                <w:lang w:eastAsia="en-US"/>
              </w:rPr>
              <w:t>Вспомнить формулы арифметической прогрессии</w:t>
            </w:r>
          </w:p>
        </w:tc>
      </w:tr>
      <w:tr w:rsidR="000D26F0" w:rsidRPr="00FD53D5" w:rsidTr="00582DAB">
        <w:trPr>
          <w:trHeight w:val="23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26F0" w:rsidRPr="00FD53D5" w:rsidRDefault="000D26F0" w:rsidP="000D26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>3.математика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rPr>
                <w:rFonts w:eastAsiaTheme="minorHAnsi"/>
                <w:lang w:eastAsia="en-US"/>
              </w:rPr>
              <w:t>Подготовка к ОГЭ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5" w:rsidRPr="00FD53D5" w:rsidRDefault="003C6CF5" w:rsidP="003C6CF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D53D5">
              <w:rPr>
                <w:rFonts w:eastAsiaTheme="minorHAnsi"/>
                <w:lang w:eastAsia="en-US"/>
              </w:rPr>
              <w:t>Выполнить самостоятельную работу по вариантам «Арифметическая прогрессия»</w:t>
            </w:r>
          </w:p>
          <w:p w:rsidR="000D26F0" w:rsidRPr="00FD53D5" w:rsidRDefault="000D26F0" w:rsidP="000D26F0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0D26F0" w:rsidRPr="00FD53D5" w:rsidTr="00582DAB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26F0" w:rsidRPr="00FD53D5" w:rsidRDefault="000D26F0" w:rsidP="000D26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>4.математика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pPr>
              <w:rPr>
                <w:i/>
              </w:rPr>
            </w:pPr>
            <w:r w:rsidRPr="00FD53D5">
              <w:rPr>
                <w:rFonts w:eastAsiaTheme="minorHAnsi"/>
                <w:lang w:eastAsia="en-US"/>
              </w:rPr>
              <w:t>Подготовка к ОГЭ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5" w:rsidRPr="00FD53D5" w:rsidRDefault="003C6CF5" w:rsidP="003C6CF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D53D5">
              <w:rPr>
                <w:rFonts w:eastAsiaTheme="minorHAnsi"/>
                <w:b/>
                <w:lang w:eastAsia="en-US"/>
              </w:rPr>
              <w:t>Работу выполнять с 11 до 12 часов. Фото пришлю в 11 часов. Прислать</w:t>
            </w:r>
            <w:r w:rsidRPr="00FD53D5">
              <w:rPr>
                <w:rFonts w:eastAsiaTheme="minorHAnsi"/>
                <w:lang w:eastAsia="en-US"/>
              </w:rPr>
              <w:t xml:space="preserve"> </w:t>
            </w:r>
            <w:r w:rsidRPr="00FD53D5">
              <w:rPr>
                <w:rFonts w:eastAsiaTheme="minorHAnsi"/>
                <w:b/>
                <w:lang w:eastAsia="en-US"/>
              </w:rPr>
              <w:t>до 12 часов</w:t>
            </w:r>
          </w:p>
          <w:p w:rsidR="000D26F0" w:rsidRPr="00FD53D5" w:rsidRDefault="000D26F0" w:rsidP="000D26F0">
            <w:pPr>
              <w:rPr>
                <w:i/>
              </w:rPr>
            </w:pPr>
          </w:p>
        </w:tc>
      </w:tr>
      <w:tr w:rsidR="000D26F0" w:rsidRPr="00FD53D5" w:rsidTr="00582DAB">
        <w:trPr>
          <w:trHeight w:val="34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26F0" w:rsidRPr="00FD53D5" w:rsidRDefault="000D26F0" w:rsidP="000D26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</w:tr>
      <w:tr w:rsidR="000D26F0" w:rsidRPr="00FD53D5" w:rsidTr="00582DAB">
        <w:tc>
          <w:tcPr>
            <w:tcW w:w="2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26F0" w:rsidRPr="00FD53D5" w:rsidRDefault="000D26F0" w:rsidP="000D26F0">
            <w:pPr>
              <w:ind w:left="113" w:right="113"/>
              <w:jc w:val="center"/>
              <w:rPr>
                <w:b/>
              </w:rPr>
            </w:pPr>
            <w:r w:rsidRPr="00FD53D5">
              <w:rPr>
                <w:b/>
              </w:rPr>
              <w:t>четверг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 xml:space="preserve">1. русский язык 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6" w:rsidRPr="00FD53D5" w:rsidRDefault="00325C66" w:rsidP="00325C66">
            <w:pPr>
              <w:rPr>
                <w:rFonts w:eastAsiaTheme="minorHAnsi"/>
                <w:b/>
                <w:lang w:eastAsia="en-US"/>
              </w:rPr>
            </w:pPr>
            <w:r w:rsidRPr="00FD53D5">
              <w:rPr>
                <w:rFonts w:eastAsiaTheme="minorHAnsi"/>
                <w:b/>
                <w:lang w:eastAsia="en-US"/>
              </w:rPr>
              <w:t xml:space="preserve">Подготовка к ОГЭ </w:t>
            </w:r>
          </w:p>
          <w:p w:rsidR="00325C66" w:rsidRPr="00FD53D5" w:rsidRDefault="00325C66" w:rsidP="00325C66">
            <w:pPr>
              <w:rPr>
                <w:rFonts w:eastAsiaTheme="minorHAnsi"/>
                <w:b/>
                <w:lang w:eastAsia="en-US"/>
              </w:rPr>
            </w:pPr>
            <w:r w:rsidRPr="00FD53D5">
              <w:rPr>
                <w:rFonts w:eastAsiaTheme="minorHAnsi"/>
                <w:b/>
                <w:lang w:eastAsia="en-US"/>
              </w:rPr>
              <w:t>Задание № 7</w:t>
            </w:r>
          </w:p>
          <w:p w:rsidR="000D26F0" w:rsidRPr="00FD53D5" w:rsidRDefault="000D26F0" w:rsidP="000D26F0"/>
        </w:tc>
        <w:tc>
          <w:tcPr>
            <w:tcW w:w="2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66" w:rsidRPr="00FD53D5" w:rsidRDefault="00325C66" w:rsidP="00325C66">
            <w:pPr>
              <w:tabs>
                <w:tab w:val="left" w:pos="3780"/>
              </w:tabs>
            </w:pPr>
            <w:r w:rsidRPr="00FD53D5">
              <w:t>Просмотр видеоролика по теории выполнения  ОГЭ</w:t>
            </w:r>
          </w:p>
          <w:p w:rsidR="00325C66" w:rsidRPr="00FD53D5" w:rsidRDefault="00325C66" w:rsidP="00325C66">
            <w:pPr>
              <w:tabs>
                <w:tab w:val="left" w:pos="3780"/>
              </w:tabs>
            </w:pPr>
            <w:r w:rsidRPr="00FD53D5">
              <w:t>Задания  № 7</w:t>
            </w:r>
          </w:p>
          <w:p w:rsidR="000D26F0" w:rsidRPr="00FD53D5" w:rsidRDefault="00370799" w:rsidP="00325C66">
            <w:pPr>
              <w:tabs>
                <w:tab w:val="left" w:pos="3780"/>
              </w:tabs>
            </w:pPr>
            <w:hyperlink r:id="rId8" w:history="1">
              <w:r w:rsidR="00325C66" w:rsidRPr="00FD53D5">
                <w:rPr>
                  <w:rStyle w:val="a3"/>
                </w:rPr>
                <w:t>https://youtu.be/fzXEgZphnW0</w:t>
              </w:r>
            </w:hyperlink>
            <w:r w:rsidR="00325C66" w:rsidRPr="00FD53D5">
              <w:t xml:space="preserve"> </w:t>
            </w:r>
          </w:p>
        </w:tc>
      </w:tr>
      <w:tr w:rsidR="000D26F0" w:rsidRPr="00FD53D5" w:rsidTr="00582DAB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D26F0" w:rsidRPr="00FD53D5" w:rsidRDefault="000D26F0" w:rsidP="000D26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 xml:space="preserve">2. русский язык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325C66" w:rsidP="000D26F0">
            <w:pPr>
              <w:rPr>
                <w:rFonts w:eastAsiaTheme="minorHAnsi"/>
                <w:lang w:eastAsia="en-US"/>
              </w:rPr>
            </w:pPr>
            <w:r w:rsidRPr="00FD53D5">
              <w:rPr>
                <w:rFonts w:eastAsiaTheme="minorHAnsi"/>
                <w:lang w:eastAsia="en-US"/>
              </w:rPr>
              <w:t>Практикум по выполнению задания ОГЭ №7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325C66" w:rsidP="000D26F0">
            <w:r w:rsidRPr="00FD53D5">
              <w:t>Книга  Н.А. Сениной «ОГЭ-2020»</w:t>
            </w:r>
          </w:p>
          <w:p w:rsidR="00325C66" w:rsidRPr="00FD53D5" w:rsidRDefault="00325C66" w:rsidP="000D26F0">
            <w:r w:rsidRPr="00FD53D5">
              <w:t xml:space="preserve">Варианты 20-25 </w:t>
            </w:r>
            <w:r w:rsidR="00AE2CF5" w:rsidRPr="00FD53D5">
              <w:t xml:space="preserve"> (с 301-…)</w:t>
            </w:r>
          </w:p>
          <w:p w:rsidR="00AE2CF5" w:rsidRPr="00FD53D5" w:rsidRDefault="00AE2CF5" w:rsidP="000D26F0">
            <w:r w:rsidRPr="00FD53D5">
              <w:t>Выполнить задание ОГЭ №7 (правильных 2-3 варианта цифр  в каждом задании)</w:t>
            </w:r>
          </w:p>
        </w:tc>
      </w:tr>
      <w:tr w:rsidR="00AE2CF5" w:rsidRPr="00FD53D5" w:rsidTr="003A522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2CF5" w:rsidRPr="00FD53D5" w:rsidRDefault="00AE2CF5" w:rsidP="000D26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5" w:rsidRPr="00FD53D5" w:rsidRDefault="00AE2CF5" w:rsidP="000D26F0">
            <w:r w:rsidRPr="00FD53D5">
              <w:t xml:space="preserve">3. русский язык 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F5" w:rsidRPr="00FD53D5" w:rsidRDefault="00AE2CF5" w:rsidP="000D26F0">
            <w:pPr>
              <w:rPr>
                <w:color w:val="000000"/>
              </w:rPr>
            </w:pPr>
            <w:r w:rsidRPr="00FD53D5">
              <w:rPr>
                <w:color w:val="000000"/>
              </w:rPr>
              <w:t>Проверочная работа</w:t>
            </w:r>
          </w:p>
          <w:p w:rsidR="00AE2CF5" w:rsidRPr="00FD53D5" w:rsidRDefault="00AE2CF5" w:rsidP="000D26F0">
            <w:pPr>
              <w:rPr>
                <w:color w:val="000000"/>
              </w:rPr>
            </w:pPr>
            <w:r w:rsidRPr="00FD53D5">
              <w:rPr>
                <w:color w:val="000000"/>
              </w:rPr>
              <w:t>По заданию ОГЭ №7</w:t>
            </w:r>
          </w:p>
        </w:tc>
        <w:tc>
          <w:tcPr>
            <w:tcW w:w="2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CF5" w:rsidRPr="00FD53D5" w:rsidRDefault="00AE2CF5" w:rsidP="00AE2CF5">
            <w:pPr>
              <w:rPr>
                <w:b/>
              </w:rPr>
            </w:pPr>
            <w:r w:rsidRPr="00FD53D5">
              <w:rPr>
                <w:b/>
              </w:rPr>
              <w:t>Проверочная работа по вариантам 11.00 - 12.00</w:t>
            </w:r>
          </w:p>
          <w:p w:rsidR="00AE2CF5" w:rsidRPr="00FD53D5" w:rsidRDefault="00AE2CF5" w:rsidP="00AE2CF5">
            <w:pPr>
              <w:rPr>
                <w:b/>
              </w:rPr>
            </w:pPr>
            <w:r w:rsidRPr="00FD53D5">
              <w:rPr>
                <w:b/>
              </w:rPr>
              <w:t>(работа будет выслана в 11.00 в группу ВК)</w:t>
            </w:r>
          </w:p>
          <w:p w:rsidR="00AE2CF5" w:rsidRPr="00FD53D5" w:rsidRDefault="00AE2CF5" w:rsidP="00AE2CF5">
            <w:pPr>
              <w:rPr>
                <w:rFonts w:eastAsiaTheme="minorHAnsi"/>
                <w:b/>
                <w:lang w:eastAsia="en-US"/>
              </w:rPr>
            </w:pPr>
            <w:r w:rsidRPr="00FD53D5">
              <w:rPr>
                <w:b/>
              </w:rPr>
              <w:t>Прислать ответы с примерами  средств выразительности</w:t>
            </w:r>
            <w:r w:rsidR="0072526A">
              <w:rPr>
                <w:b/>
              </w:rPr>
              <w:t>,</w:t>
            </w:r>
            <w:r w:rsidRPr="00FD53D5">
              <w:rPr>
                <w:b/>
              </w:rPr>
              <w:t xml:space="preserve">  как в ПРАКТИКУМЕ</w:t>
            </w:r>
            <w:r w:rsidR="0072526A">
              <w:rPr>
                <w:b/>
              </w:rPr>
              <w:t xml:space="preserve">, </w:t>
            </w:r>
            <w:r w:rsidRPr="00FD53D5">
              <w:rPr>
                <w:b/>
              </w:rPr>
              <w:t xml:space="preserve"> в течение часа</w:t>
            </w:r>
          </w:p>
        </w:tc>
      </w:tr>
      <w:tr w:rsidR="00AE2CF5" w:rsidRPr="00FD53D5" w:rsidTr="003A522C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2CF5" w:rsidRPr="00FD53D5" w:rsidRDefault="00AE2CF5" w:rsidP="000D26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5" w:rsidRPr="00FD53D5" w:rsidRDefault="00AE2CF5" w:rsidP="000D26F0">
            <w:r w:rsidRPr="00FD53D5">
              <w:t xml:space="preserve">4. русский язык </w:t>
            </w: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F5" w:rsidRPr="00FD53D5" w:rsidRDefault="00AE2CF5" w:rsidP="000D26F0">
            <w:pPr>
              <w:ind w:right="113"/>
            </w:pPr>
          </w:p>
        </w:tc>
        <w:tc>
          <w:tcPr>
            <w:tcW w:w="28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CF5" w:rsidRPr="00FD53D5" w:rsidRDefault="00AE2CF5" w:rsidP="000D26F0">
            <w:pPr>
              <w:ind w:right="113"/>
            </w:pPr>
          </w:p>
        </w:tc>
      </w:tr>
      <w:tr w:rsidR="00AE2CF5" w:rsidRPr="00FD53D5" w:rsidTr="003A522C">
        <w:trPr>
          <w:trHeight w:val="30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2CF5" w:rsidRPr="00FD53D5" w:rsidRDefault="00AE2CF5" w:rsidP="000D26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5" w:rsidRPr="00FD53D5" w:rsidRDefault="00AE2CF5" w:rsidP="000D26F0"/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5" w:rsidRPr="00FD53D5" w:rsidRDefault="00AE2CF5" w:rsidP="000D26F0"/>
        </w:tc>
        <w:tc>
          <w:tcPr>
            <w:tcW w:w="2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CF5" w:rsidRPr="00FD53D5" w:rsidRDefault="00AE2CF5" w:rsidP="000D26F0"/>
        </w:tc>
      </w:tr>
      <w:tr w:rsidR="00FD53D5" w:rsidRPr="00FD53D5" w:rsidTr="00137D4F">
        <w:tc>
          <w:tcPr>
            <w:tcW w:w="25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D53D5" w:rsidRPr="00FD53D5" w:rsidRDefault="0072526A" w:rsidP="000D26F0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FD53D5" w:rsidRPr="00FD53D5">
              <w:rPr>
                <w:b/>
              </w:rPr>
              <w:t>ятница</w:t>
            </w:r>
          </w:p>
        </w:tc>
        <w:tc>
          <w:tcPr>
            <w:tcW w:w="8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5" w:rsidRPr="00FD53D5" w:rsidRDefault="00FD53D5" w:rsidP="000D26F0">
            <w:r w:rsidRPr="00FD53D5">
              <w:t xml:space="preserve">1. русский язык </w:t>
            </w:r>
          </w:p>
        </w:tc>
        <w:tc>
          <w:tcPr>
            <w:tcW w:w="11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5" w:rsidRPr="00FD53D5" w:rsidRDefault="00FD53D5" w:rsidP="000D26F0">
            <w:r w:rsidRPr="00FD53D5">
              <w:t>Решение тестовых заданий ОГЭ</w:t>
            </w:r>
          </w:p>
        </w:tc>
        <w:tc>
          <w:tcPr>
            <w:tcW w:w="281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53D5" w:rsidRPr="00FD53D5" w:rsidRDefault="00FD53D5" w:rsidP="000D26F0">
            <w:pPr>
              <w:rPr>
                <w:rFonts w:eastAsiaTheme="minorHAnsi"/>
                <w:b/>
                <w:lang w:eastAsia="en-US"/>
              </w:rPr>
            </w:pPr>
            <w:r w:rsidRPr="00FD53D5">
              <w:rPr>
                <w:rFonts w:eastAsiaTheme="minorHAnsi"/>
                <w:b/>
                <w:lang w:eastAsia="en-US"/>
              </w:rPr>
              <w:t xml:space="preserve"> Решить тест своего варианта </w:t>
            </w:r>
          </w:p>
          <w:p w:rsidR="00FD53D5" w:rsidRPr="00FD53D5" w:rsidRDefault="00FD53D5" w:rsidP="000D26F0">
            <w:pPr>
              <w:rPr>
                <w:rFonts w:eastAsiaTheme="minorHAnsi"/>
                <w:b/>
                <w:lang w:eastAsia="en-US"/>
              </w:rPr>
            </w:pPr>
            <w:r w:rsidRPr="00FD53D5">
              <w:rPr>
                <w:rFonts w:eastAsiaTheme="minorHAnsi"/>
                <w:b/>
                <w:lang w:eastAsia="en-US"/>
              </w:rPr>
              <w:t xml:space="preserve"> Прислать на почту учителю до 10.00</w:t>
            </w:r>
          </w:p>
          <w:p w:rsidR="00FD53D5" w:rsidRPr="00FD53D5" w:rsidRDefault="00FD53D5" w:rsidP="00FD53D5">
            <w:pPr>
              <w:rPr>
                <w:b/>
              </w:rPr>
            </w:pPr>
            <w:r w:rsidRPr="00FD53D5">
              <w:rPr>
                <w:b/>
              </w:rPr>
              <w:t>(работа будет выслана в 09.00 в группу ВК)</w:t>
            </w:r>
          </w:p>
          <w:p w:rsidR="00FD53D5" w:rsidRPr="00FD53D5" w:rsidRDefault="00FD53D5" w:rsidP="000D26F0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FD53D5" w:rsidRPr="00FD53D5" w:rsidTr="00137D4F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D5" w:rsidRPr="00FD53D5" w:rsidRDefault="00FD53D5" w:rsidP="000D26F0"/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5" w:rsidRPr="00FD53D5" w:rsidRDefault="00FD53D5" w:rsidP="000D26F0">
            <w:r w:rsidRPr="00FD53D5">
              <w:t xml:space="preserve">2. русский язык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5" w:rsidRPr="00FD53D5" w:rsidRDefault="00FD53D5" w:rsidP="00390383">
            <w:pPr>
              <w:rPr>
                <w:color w:val="000000"/>
              </w:rPr>
            </w:pPr>
            <w:r w:rsidRPr="00FD53D5">
              <w:rPr>
                <w:color w:val="000000"/>
              </w:rPr>
              <w:t xml:space="preserve">Решение </w:t>
            </w:r>
            <w:proofErr w:type="gramStart"/>
            <w:r w:rsidRPr="00FD53D5">
              <w:rPr>
                <w:color w:val="000000"/>
              </w:rPr>
              <w:t>тестовых</w:t>
            </w:r>
            <w:proofErr w:type="gramEnd"/>
            <w:r w:rsidRPr="00FD53D5">
              <w:rPr>
                <w:color w:val="000000"/>
              </w:rPr>
              <w:t xml:space="preserve"> </w:t>
            </w:r>
          </w:p>
          <w:p w:rsidR="00FD53D5" w:rsidRPr="00FD53D5" w:rsidRDefault="00FD53D5" w:rsidP="00390383">
            <w:pPr>
              <w:rPr>
                <w:color w:val="000000"/>
              </w:rPr>
            </w:pPr>
            <w:r w:rsidRPr="00FD53D5">
              <w:rPr>
                <w:color w:val="000000"/>
              </w:rPr>
              <w:t>Заданий  ОГЭ</w:t>
            </w:r>
          </w:p>
        </w:tc>
        <w:tc>
          <w:tcPr>
            <w:tcW w:w="2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5" w:rsidRPr="00FD53D5" w:rsidRDefault="00FD53D5" w:rsidP="00390383">
            <w:pPr>
              <w:rPr>
                <w:rFonts w:eastAsiaTheme="minorHAnsi"/>
                <w:lang w:eastAsia="en-US"/>
              </w:rPr>
            </w:pPr>
          </w:p>
        </w:tc>
      </w:tr>
      <w:tr w:rsidR="000D26F0" w:rsidRPr="00FD53D5" w:rsidTr="00582DAB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>3.математика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3C6CF5" w:rsidP="000D26F0">
            <w:r w:rsidRPr="00FD53D5">
              <w:rPr>
                <w:rFonts w:eastAsiaTheme="minorHAnsi"/>
                <w:lang w:eastAsia="en-US"/>
              </w:rPr>
              <w:t>Подготовка к ОГЭ.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F5" w:rsidRPr="00FD53D5" w:rsidRDefault="003C6CF5" w:rsidP="003C6CF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FD53D5">
              <w:rPr>
                <w:rFonts w:eastAsiaTheme="minorHAnsi"/>
                <w:lang w:eastAsia="en-US"/>
              </w:rPr>
              <w:t xml:space="preserve">Выполнить по синим книгам варианты </w:t>
            </w:r>
            <w:r w:rsidRPr="00FD53D5">
              <w:rPr>
                <w:rFonts w:eastAsiaTheme="minorHAnsi"/>
                <w:b/>
                <w:lang w:eastAsia="en-US"/>
              </w:rPr>
              <w:t>27, 40</w:t>
            </w:r>
          </w:p>
          <w:p w:rsidR="000D26F0" w:rsidRPr="00FD53D5" w:rsidRDefault="000D26F0" w:rsidP="003C6CF5">
            <w:pPr>
              <w:spacing w:after="160" w:line="259" w:lineRule="auto"/>
            </w:pPr>
          </w:p>
        </w:tc>
      </w:tr>
      <w:tr w:rsidR="000D26F0" w:rsidRPr="00FD53D5" w:rsidTr="00582DAB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>
            <w:r w:rsidRPr="00FD53D5">
              <w:t>4.математика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3C6CF5" w:rsidP="000D26F0">
            <w:r w:rsidRPr="00FD53D5">
              <w:rPr>
                <w:rFonts w:eastAsiaTheme="minorHAnsi"/>
                <w:lang w:eastAsia="en-US"/>
              </w:rPr>
              <w:t>Подготовка к ОГЭ.</w:t>
            </w:r>
          </w:p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D5" w:rsidRDefault="003C6CF5" w:rsidP="003C6CF5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FD53D5">
              <w:rPr>
                <w:rFonts w:eastAsiaTheme="minorHAnsi"/>
                <w:lang w:eastAsia="en-US"/>
              </w:rPr>
              <w:t xml:space="preserve">С сайта «Решу ОГЭ» выполнить №21 пять штук. </w:t>
            </w:r>
          </w:p>
          <w:p w:rsidR="003C6CF5" w:rsidRPr="00FD53D5" w:rsidRDefault="003C6CF5" w:rsidP="003C6CF5">
            <w:pPr>
              <w:spacing w:after="160" w:line="259" w:lineRule="auto"/>
              <w:rPr>
                <w:rFonts w:eastAsiaTheme="minorHAnsi"/>
                <w:b/>
                <w:lang w:eastAsia="en-US"/>
              </w:rPr>
            </w:pPr>
            <w:r w:rsidRPr="00FD53D5">
              <w:rPr>
                <w:rFonts w:eastAsiaTheme="minorHAnsi"/>
                <w:b/>
                <w:lang w:eastAsia="en-US"/>
              </w:rPr>
              <w:t>Прислать до 14 часов</w:t>
            </w:r>
          </w:p>
          <w:p w:rsidR="000D26F0" w:rsidRPr="00FD53D5" w:rsidRDefault="000D26F0" w:rsidP="000D26F0"/>
        </w:tc>
      </w:tr>
      <w:tr w:rsidR="000D26F0" w:rsidRPr="00FD53D5" w:rsidTr="00582DAB"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  <w:tc>
          <w:tcPr>
            <w:tcW w:w="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  <w:tc>
          <w:tcPr>
            <w:tcW w:w="2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6F0" w:rsidRPr="00FD53D5" w:rsidRDefault="000D26F0" w:rsidP="000D26F0"/>
        </w:tc>
      </w:tr>
    </w:tbl>
    <w:p w:rsidR="00C82144" w:rsidRPr="00FD53D5" w:rsidRDefault="00370799" w:rsidP="00370799"/>
    <w:sectPr w:rsidR="00C82144" w:rsidRPr="00FD53D5" w:rsidSect="003707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24F"/>
    <w:multiLevelType w:val="hybridMultilevel"/>
    <w:tmpl w:val="895C0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40B7F"/>
    <w:multiLevelType w:val="hybridMultilevel"/>
    <w:tmpl w:val="374CC6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448"/>
    <w:rsid w:val="000D26F0"/>
    <w:rsid w:val="0031430A"/>
    <w:rsid w:val="00315A06"/>
    <w:rsid w:val="00325C66"/>
    <w:rsid w:val="00370799"/>
    <w:rsid w:val="00390383"/>
    <w:rsid w:val="003C6CF5"/>
    <w:rsid w:val="004D583B"/>
    <w:rsid w:val="005B4394"/>
    <w:rsid w:val="005C38AF"/>
    <w:rsid w:val="0072526A"/>
    <w:rsid w:val="00736BA9"/>
    <w:rsid w:val="00914448"/>
    <w:rsid w:val="00AE2CF5"/>
    <w:rsid w:val="00B82581"/>
    <w:rsid w:val="00CA2EC9"/>
    <w:rsid w:val="00CC50EA"/>
    <w:rsid w:val="00EE5ED6"/>
    <w:rsid w:val="00F54D41"/>
    <w:rsid w:val="00FD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25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581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736BA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4D58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XEgZphnW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fzXEgZphn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zUD62zwgV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11</cp:revision>
  <dcterms:created xsi:type="dcterms:W3CDTF">2020-04-28T16:39:00Z</dcterms:created>
  <dcterms:modified xsi:type="dcterms:W3CDTF">2020-05-10T21:46:00Z</dcterms:modified>
</cp:coreProperties>
</file>